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6C" w:rsidRPr="000D5E6C" w:rsidRDefault="000D5E6C" w:rsidP="000D5E6C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5E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документов, необходимый для поступления</w:t>
      </w:r>
    </w:p>
    <w:p w:rsidR="000D5E6C" w:rsidRDefault="000D5E6C" w:rsidP="000D5E6C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подаче заявления о приеме </w:t>
      </w:r>
      <w:proofErr w:type="gramStart"/>
      <w:r w:rsidRPr="0062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поступающий</w:t>
      </w:r>
      <w:proofErr w:type="gramEnd"/>
      <w:r w:rsidRPr="0062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</w:t>
      </w:r>
      <w:r w:rsidRPr="00875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ы:</w:t>
      </w:r>
    </w:p>
    <w:p w:rsidR="000D5E6C" w:rsidRPr="004E715C" w:rsidRDefault="000D5E6C" w:rsidP="000D5E6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A5CF9">
        <w:rPr>
          <w:rFonts w:ascii="Times New Roman" w:hAnsi="Times New Roman"/>
          <w:sz w:val="24"/>
          <w:szCs w:val="24"/>
        </w:rPr>
        <w:t>документ</w:t>
      </w:r>
      <w:r w:rsidRPr="004E7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удостоверяющий личность и гражданство;</w:t>
      </w:r>
    </w:p>
    <w:p w:rsidR="000D5E6C" w:rsidRDefault="000D5E6C" w:rsidP="000D5E6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E7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образовании </w:t>
      </w:r>
      <w:r w:rsidRPr="002E1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 квалификации, удостоверяющий образование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соответствующего уровня (далее –</w:t>
      </w:r>
      <w:r w:rsidRPr="002E1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окумент установленного образца).</w:t>
      </w:r>
    </w:p>
    <w:p w:rsidR="000D5E6C" w:rsidRDefault="000D5E6C" w:rsidP="000D5E6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  <w:r w:rsidRPr="0062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документ, подтверждающий регистрацию в системе индивидуального (персонифицированного) учета (при наличии)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D5E6C" w:rsidRDefault="000D5E6C" w:rsidP="000D5E6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2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документ, подтверждающий инвалидность, в </w:t>
      </w:r>
      <w:proofErr w:type="gramStart"/>
      <w:r w:rsidRPr="0062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связи</w:t>
      </w:r>
      <w:proofErr w:type="gramEnd"/>
      <w:r w:rsidRPr="0062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наличием которой необходимо создание для поступающего специальных условий, действител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ьный</w:t>
      </w:r>
      <w:r w:rsidRPr="0062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день подачи заявления о приеме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 наличии)</w:t>
      </w:r>
      <w:r w:rsidRPr="0062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D5E6C" w:rsidRDefault="000D5E6C" w:rsidP="000D5E6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AA5CF9">
        <w:rPr>
          <w:rFonts w:ascii="Times New Roman" w:hAnsi="Times New Roman"/>
          <w:sz w:val="24"/>
          <w:szCs w:val="24"/>
        </w:rPr>
        <w:t>документы, подтверждающие индивидуальные достижения поступающего (по усмотрению поступающего)</w:t>
      </w:r>
      <w:r>
        <w:rPr>
          <w:rFonts w:ascii="Times New Roman" w:hAnsi="Times New Roman"/>
          <w:sz w:val="24"/>
          <w:szCs w:val="24"/>
        </w:rPr>
        <w:t xml:space="preserve"> (Приложение 3)</w:t>
      </w:r>
      <w:r w:rsidRPr="00AA5CF9">
        <w:rPr>
          <w:rFonts w:ascii="Times New Roman" w:hAnsi="Times New Roman"/>
          <w:sz w:val="24"/>
          <w:szCs w:val="24"/>
        </w:rPr>
        <w:t>;</w:t>
      </w:r>
    </w:p>
    <w:p w:rsidR="000D5E6C" w:rsidRDefault="000D5E6C" w:rsidP="000D5E6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 xml:space="preserve">две фотографии </w:t>
      </w:r>
      <w:r w:rsidRPr="00AA5CF9">
        <w:rPr>
          <w:rFonts w:ascii="Times New Roman" w:hAnsi="Times New Roman"/>
          <w:sz w:val="24"/>
          <w:szCs w:val="24"/>
        </w:rPr>
        <w:t>(3x4)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4F19">
        <w:rPr>
          <w:rFonts w:ascii="Times New Roman" w:hAnsi="Times New Roman"/>
          <w:sz w:val="24"/>
          <w:szCs w:val="24"/>
        </w:rPr>
        <w:t>идентичн</w:t>
      </w:r>
      <w:r>
        <w:rPr>
          <w:rFonts w:ascii="Times New Roman" w:hAnsi="Times New Roman"/>
          <w:sz w:val="24"/>
          <w:szCs w:val="24"/>
        </w:rPr>
        <w:t>ые и соответствующие</w:t>
      </w:r>
      <w:r w:rsidRPr="00AB4F19">
        <w:rPr>
          <w:rFonts w:ascii="Times New Roman" w:hAnsi="Times New Roman"/>
          <w:sz w:val="24"/>
          <w:szCs w:val="24"/>
        </w:rPr>
        <w:t xml:space="preserve"> возрасту </w:t>
      </w:r>
      <w:r>
        <w:rPr>
          <w:rFonts w:ascii="Times New Roman" w:hAnsi="Times New Roman"/>
          <w:sz w:val="24"/>
          <w:szCs w:val="24"/>
        </w:rPr>
        <w:t>поступающего</w:t>
      </w:r>
      <w:r w:rsidRPr="00AB4F19">
        <w:rPr>
          <w:rFonts w:ascii="Times New Roman" w:hAnsi="Times New Roman"/>
          <w:sz w:val="24"/>
          <w:szCs w:val="24"/>
        </w:rPr>
        <w:t xml:space="preserve"> на момент подачи</w:t>
      </w:r>
      <w:r>
        <w:rPr>
          <w:rFonts w:ascii="Times New Roman" w:hAnsi="Times New Roman"/>
          <w:sz w:val="24"/>
          <w:szCs w:val="24"/>
        </w:rPr>
        <w:t xml:space="preserve"> заявления</w:t>
      </w:r>
      <w:r w:rsidRPr="00AA5CF9">
        <w:rPr>
          <w:rFonts w:ascii="Times New Roman" w:hAnsi="Times New Roman"/>
          <w:sz w:val="24"/>
          <w:szCs w:val="24"/>
        </w:rPr>
        <w:t>;</w:t>
      </w:r>
    </w:p>
    <w:p w:rsidR="000D5E6C" w:rsidRDefault="000D5E6C" w:rsidP="000D5E6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  <w:t xml:space="preserve">иные документы (по усмотрению </w:t>
      </w:r>
      <w:proofErr w:type="gramStart"/>
      <w:r>
        <w:rPr>
          <w:rFonts w:ascii="Times New Roman" w:hAnsi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0D5E6C" w:rsidRPr="002E1D47" w:rsidRDefault="000D5E6C" w:rsidP="000D5E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Поступающий может представить один или несколько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кументов установленного образца:</w:t>
      </w:r>
    </w:p>
    <w:p w:rsidR="000D5E6C" w:rsidRPr="002E1D47" w:rsidRDefault="000D5E6C" w:rsidP="000D5E6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2E1D47">
        <w:rPr>
          <w:rFonts w:ascii="Times New Roman" w:hAnsi="Times New Roman"/>
          <w:sz w:val="24"/>
          <w:szCs w:val="24"/>
        </w:rPr>
        <w:t>документ</w:t>
      </w:r>
      <w:r w:rsidRPr="002E1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  <w:proofErr w:type="gramEnd"/>
    </w:p>
    <w:p w:rsidR="000D5E6C" w:rsidRPr="002E1D47" w:rsidRDefault="000D5E6C" w:rsidP="000D5E6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E1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 государственного образца об уровне образования и о квалификации, полученный до 1 января 2014 г.;</w:t>
      </w:r>
    </w:p>
    <w:p w:rsidR="000D5E6C" w:rsidRPr="002E1D47" w:rsidRDefault="000D5E6C" w:rsidP="000D5E6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E1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образования "Московский государственный университет имени М.В. Ломоносова", федеральным государственным бюджетным образовательным учреждением высшего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  <w:proofErr w:type="gramEnd"/>
    </w:p>
    <w:p w:rsidR="000D5E6C" w:rsidRPr="002E1D47" w:rsidRDefault="000D5E6C" w:rsidP="000D5E6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E1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</w:t>
      </w:r>
      <w:proofErr w:type="spellStart"/>
      <w:r w:rsidRPr="002E1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Сколково</w:t>
      </w:r>
      <w:proofErr w:type="spellEnd"/>
      <w:r w:rsidRPr="002E1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", или предусмотренными </w:t>
      </w:r>
      <w:hyperlink r:id="rId4" w:history="1">
        <w:r w:rsidRPr="002E1D4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частью 3 статьи 21</w:t>
        </w:r>
      </w:hyperlink>
      <w:r w:rsidRPr="002E1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организациями, осуществляющими образовательную деятельность на территории инновационного научно-технологического центра;</w:t>
      </w:r>
      <w:proofErr w:type="gramEnd"/>
    </w:p>
    <w:p w:rsidR="000D5E6C" w:rsidRDefault="000D5E6C" w:rsidP="000D5E6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E1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 (документы) </w:t>
      </w:r>
      <w:r w:rsidRPr="0062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иностранного государства об образовании со </w:t>
      </w:r>
      <w:proofErr w:type="gramStart"/>
      <w:r w:rsidRPr="0062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свидетельством</w:t>
      </w:r>
      <w:proofErr w:type="gramEnd"/>
      <w:r w:rsidRPr="0062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2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1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уровне соответствующего высшего образования (не ниже </w:t>
      </w:r>
      <w:proofErr w:type="spellStart"/>
      <w:r w:rsidRPr="002E1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2E1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магистратуры) (далее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2E1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 иностранного государства об образовании)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D5E6C" w:rsidRDefault="000D5E6C" w:rsidP="000D5E6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Свидетельство о признании иностранного образования (при необходимости) представляется в те же сроки, что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 установленного образца.</w:t>
      </w:r>
    </w:p>
    <w:p w:rsidR="00FF580C" w:rsidRDefault="00FF580C"/>
    <w:sectPr w:rsidR="00FF580C" w:rsidSect="00FF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5E6C"/>
    <w:rsid w:val="000622FF"/>
    <w:rsid w:val="000D5E6C"/>
    <w:rsid w:val="00362370"/>
    <w:rsid w:val="00590350"/>
    <w:rsid w:val="005C76BC"/>
    <w:rsid w:val="006074FE"/>
    <w:rsid w:val="007872FD"/>
    <w:rsid w:val="007B7031"/>
    <w:rsid w:val="009872CA"/>
    <w:rsid w:val="00A0768E"/>
    <w:rsid w:val="00B415E2"/>
    <w:rsid w:val="00BC5FAB"/>
    <w:rsid w:val="00CD33B9"/>
    <w:rsid w:val="00D970DF"/>
    <w:rsid w:val="00DD7B3C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88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6C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1D6308EA8E410DB6FFB289C5730B17BC3A14641BA1691AF3438DE53D4FE748351A52B7932556D6D3C20A4F047E48C24A10C23D64A143FBE2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2022-04-15T08:31:00Z</dcterms:created>
  <dcterms:modified xsi:type="dcterms:W3CDTF">2022-04-15T08:32:00Z</dcterms:modified>
</cp:coreProperties>
</file>